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1E9FB4" w14:textId="11B34A71" w:rsidR="00E94625" w:rsidRPr="005E776B" w:rsidRDefault="00BC47CE" w:rsidP="005E776B">
      <w:pPr>
        <w:spacing w:after="38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 xml:space="preserve">           </w:t>
      </w:r>
      <w:r w:rsidR="00A55E41">
        <w:rPr>
          <w:rFonts w:ascii="Arial" w:eastAsia="Arial" w:hAnsi="Arial" w:cs="Arial"/>
          <w:i/>
        </w:rPr>
        <w:t xml:space="preserve">    </w:t>
      </w:r>
      <w:r>
        <w:rPr>
          <w:rFonts w:ascii="Arial" w:eastAsia="Arial" w:hAnsi="Arial" w:cs="Arial"/>
          <w:i/>
        </w:rPr>
        <w:t xml:space="preserve">     </w:t>
      </w:r>
      <w:r>
        <w:rPr>
          <w:noProof/>
        </w:rPr>
        <w:drawing>
          <wp:inline distT="0" distB="0" distL="0" distR="0" wp14:anchorId="730A736D" wp14:editId="14D76C67">
            <wp:extent cx="4762500" cy="876300"/>
            <wp:effectExtent l="0" t="0" r="0" b="0"/>
            <wp:docPr id="2085367490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69" t="29105" r="16098" b="462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4625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ab/>
      </w:r>
      <w:r w:rsidR="00E94625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ab/>
      </w:r>
      <w:r w:rsidR="00E94625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ab/>
      </w:r>
      <w:r w:rsidR="00E94625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ab/>
      </w:r>
      <w:r w:rsidR="00E94625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ab/>
      </w:r>
      <w:r w:rsidR="00E94625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ab/>
      </w:r>
    </w:p>
    <w:p w14:paraId="49C5AFAF" w14:textId="1F0DB0E5" w:rsidR="004D23FE" w:rsidRPr="00E94625" w:rsidRDefault="00E94625" w:rsidP="004D23FE">
      <w:pPr>
        <w:spacing w:after="120" w:line="264" w:lineRule="auto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 xml:space="preserve">                                                                                                                  </w:t>
      </w:r>
      <w:r w:rsidRPr="00E94625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 xml:space="preserve">Anexa nr.3 </w:t>
      </w:r>
    </w:p>
    <w:p w14:paraId="75E266B8" w14:textId="513685AA" w:rsidR="00A55E41" w:rsidRDefault="00E94625" w:rsidP="004D23FE">
      <w:pPr>
        <w:spacing w:after="120" w:line="264" w:lineRule="auto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</w:pPr>
      <w:r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 xml:space="preserve">                                                                                          </w:t>
      </w:r>
      <w:r w:rsidRPr="00E94625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>la Procesul verbal nr</w:t>
      </w:r>
      <w:r w:rsidRPr="00E94625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  <w:t>.</w:t>
      </w:r>
      <w:r w:rsidR="007F23C3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:u w:val="single"/>
          <w14:ligatures w14:val="none"/>
        </w:rPr>
        <w:t xml:space="preserve"> </w:t>
      </w:r>
      <w:r w:rsidR="003C6AF1" w:rsidRPr="003C6AF1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:u w:val="single"/>
          <w14:ligatures w14:val="none"/>
        </w:rPr>
        <w:t>16442</w:t>
      </w:r>
      <w:r w:rsidR="00562E03" w:rsidRPr="003C6AF1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:u w:val="single"/>
          <w14:ligatures w14:val="none"/>
        </w:rPr>
        <w:t>/</w:t>
      </w:r>
      <w:r w:rsidR="005E776B" w:rsidRPr="003C6AF1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:u w:val="single"/>
          <w14:ligatures w14:val="none"/>
        </w:rPr>
        <w:t>13.12.</w:t>
      </w:r>
      <w:r w:rsidR="00562E03" w:rsidRPr="003C6AF1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:u w:val="single"/>
          <w14:ligatures w14:val="none"/>
        </w:rPr>
        <w:t>2024</w:t>
      </w:r>
      <w:r w:rsidRPr="00E94625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  <w:t xml:space="preserve">                </w:t>
      </w:r>
      <w:r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  <w:t xml:space="preserve">     </w:t>
      </w:r>
      <w:r w:rsidRPr="00E94625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  <w:t xml:space="preserve">     </w:t>
      </w:r>
      <w:r w:rsidRPr="00E94625">
        <w:rPr>
          <w:rFonts w:ascii="Times New Roman" w:eastAsia="Times New Roman" w:hAnsi="Times New Roman" w:cs="Times New Roman"/>
          <w:b/>
          <w:color w:val="FFFFFF" w:themeColor="background1"/>
          <w:kern w:val="0"/>
          <w:sz w:val="24"/>
          <w:szCs w:val="24"/>
          <w:u w:val="single"/>
          <w14:ligatures w14:val="none"/>
        </w:rPr>
        <w:t>.</w:t>
      </w:r>
      <w:r w:rsidR="004D23FE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 xml:space="preserve">    </w:t>
      </w:r>
    </w:p>
    <w:p w14:paraId="1F5478C0" w14:textId="14627699" w:rsidR="00BC47CE" w:rsidRPr="005E776B" w:rsidRDefault="00D44421" w:rsidP="00D44421">
      <w:pPr>
        <w:spacing w:after="120" w:line="264" w:lineRule="auto"/>
        <w:ind w:firstLine="708"/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:u w:val="single"/>
          <w14:ligatures w14:val="none"/>
        </w:rPr>
      </w:pPr>
      <w:r w:rsidRPr="005E776B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14:ligatures w14:val="none"/>
        </w:rPr>
        <w:t xml:space="preserve">                                                          </w:t>
      </w:r>
      <w:r w:rsidR="005E776B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14:ligatures w14:val="none"/>
        </w:rPr>
        <w:t xml:space="preserve"> </w:t>
      </w:r>
      <w:r w:rsidR="00BC47CE" w:rsidRPr="005E776B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:u w:val="single"/>
          <w14:ligatures w14:val="none"/>
        </w:rPr>
        <w:t>ANUNT</w:t>
      </w:r>
    </w:p>
    <w:p w14:paraId="06A93173" w14:textId="2C7F3C4F" w:rsidR="00BC47CE" w:rsidRPr="005E776B" w:rsidRDefault="005E776B" w:rsidP="005E776B">
      <w:pPr>
        <w:spacing w:after="120" w:line="264" w:lineRule="auto"/>
        <w:ind w:left="4248"/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:u w:val="single"/>
          <w14:ligatures w14:val="none"/>
        </w:rPr>
      </w:pPr>
      <w:r w:rsidRPr="005E776B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14:ligatures w14:val="none"/>
        </w:rPr>
        <w:t xml:space="preserve">     </w:t>
      </w:r>
      <w:r w:rsidR="00BC47CE" w:rsidRPr="005E776B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:u w:val="single"/>
          <w14:ligatures w14:val="none"/>
        </w:rPr>
        <w:t>privind</w:t>
      </w:r>
    </w:p>
    <w:p w14:paraId="23DAB822" w14:textId="24D7A4BB" w:rsidR="00BC47CE" w:rsidRPr="005E776B" w:rsidRDefault="00D44421" w:rsidP="00D44421">
      <w:pPr>
        <w:spacing w:after="120" w:line="288" w:lineRule="auto"/>
        <w:ind w:firstLine="709"/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:u w:val="single"/>
          <w14:ligatures w14:val="none"/>
        </w:rPr>
      </w:pPr>
      <w:r w:rsidRPr="005E776B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14:ligatures w14:val="none"/>
        </w:rPr>
        <w:t xml:space="preserve">                                  </w:t>
      </w:r>
      <w:r w:rsidR="00BC47CE" w:rsidRPr="005E776B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:u w:val="single"/>
          <w14:ligatures w14:val="none"/>
        </w:rPr>
        <w:t xml:space="preserve">REZULTATUL </w:t>
      </w:r>
      <w:r w:rsidRPr="005E776B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:u w:val="single"/>
          <w14:ligatures w14:val="none"/>
        </w:rPr>
        <w:t xml:space="preserve">PROBEI SCRISE </w:t>
      </w:r>
    </w:p>
    <w:p w14:paraId="01EC98ED" w14:textId="6F8107F2" w:rsidR="00BC47CE" w:rsidRPr="005E776B" w:rsidRDefault="00BC47CE" w:rsidP="00D44421">
      <w:pPr>
        <w:spacing w:after="120" w:line="288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:u w:val="single"/>
          <w14:ligatures w14:val="none"/>
        </w:rPr>
      </w:pPr>
      <w:r w:rsidRPr="005E776B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14:ligatures w14:val="none"/>
        </w:rPr>
        <w:t>la concursul</w:t>
      </w:r>
      <w:r w:rsidR="00D44421" w:rsidRPr="005E776B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14:ligatures w14:val="none"/>
        </w:rPr>
        <w:t xml:space="preserve"> de recrutare</w:t>
      </w:r>
      <w:r w:rsidRPr="005E776B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14:ligatures w14:val="none"/>
        </w:rPr>
        <w:t xml:space="preserve"> o</w:t>
      </w:r>
      <w:r w:rsidR="00CE30AF" w:rsidRPr="005E776B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14:ligatures w14:val="none"/>
        </w:rPr>
        <w:t>r</w:t>
      </w:r>
      <w:r w:rsidRPr="005E776B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14:ligatures w14:val="none"/>
        </w:rPr>
        <w:t>ganizat pentru ocuparea funcției publice de execuție vacante de</w:t>
      </w:r>
      <w:r w:rsidRPr="005E776B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:u w:val="single"/>
          <w14:ligatures w14:val="none"/>
        </w:rPr>
        <w:t xml:space="preserve"> consilier, </w:t>
      </w:r>
      <w:r w:rsidR="00902A45" w:rsidRPr="005E776B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:u w:val="single"/>
          <w14:ligatures w14:val="none"/>
        </w:rPr>
        <w:t xml:space="preserve">clasa I, </w:t>
      </w:r>
      <w:r w:rsidRPr="005E776B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:u w:val="single"/>
          <w14:ligatures w14:val="none"/>
        </w:rPr>
        <w:t xml:space="preserve">grad profesional superior </w:t>
      </w:r>
      <w:r w:rsidRPr="005E776B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14:ligatures w14:val="none"/>
        </w:rPr>
        <w:t xml:space="preserve">în cadrul </w:t>
      </w:r>
      <w:r w:rsidR="00D44421" w:rsidRPr="005E776B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14:ligatures w14:val="none"/>
        </w:rPr>
        <w:t xml:space="preserve">Serviciului economic - </w:t>
      </w:r>
      <w:r w:rsidRPr="005E776B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:u w:val="single"/>
          <w14:ligatures w14:val="none"/>
        </w:rPr>
        <w:t xml:space="preserve">Compartiment </w:t>
      </w:r>
      <w:r w:rsidR="005E776B" w:rsidRPr="005E776B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:u w:val="single"/>
          <w14:ligatures w14:val="none"/>
        </w:rPr>
        <w:t>contabilitate – ID Post 395785</w:t>
      </w:r>
    </w:p>
    <w:p w14:paraId="661D5F8A" w14:textId="77777777" w:rsidR="00BC47CE" w:rsidRPr="00D8799C" w:rsidRDefault="00BC47CE" w:rsidP="00BC47CE">
      <w:pPr>
        <w:spacing w:after="38"/>
        <w:jc w:val="center"/>
        <w:rPr>
          <w:sz w:val="16"/>
          <w:szCs w:val="16"/>
        </w:rPr>
      </w:pPr>
    </w:p>
    <w:p w14:paraId="063FB28C" w14:textId="664C45BD" w:rsidR="00BC47CE" w:rsidRPr="005E776B" w:rsidRDefault="00BC47CE" w:rsidP="005E776B">
      <w:pPr>
        <w:spacing w:after="120" w:line="312" w:lineRule="auto"/>
        <w:jc w:val="both"/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:lang w:val="en-GB"/>
          <w14:ligatures w14:val="none"/>
        </w:rPr>
      </w:pPr>
      <w:r w:rsidRPr="00BC47CE">
        <w:rPr>
          <w:rFonts w:ascii="Times New Roman" w:eastAsia="Times New Roman" w:hAnsi="Times New Roman" w:cs="Times New Roman"/>
          <w:bCs/>
          <w:color w:val="auto"/>
          <w:kern w:val="0"/>
          <w:sz w:val="26"/>
          <w:szCs w:val="26"/>
          <w14:ligatures w14:val="none"/>
        </w:rPr>
        <w:t xml:space="preserve"> </w:t>
      </w:r>
      <w:r w:rsidRPr="005E776B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Având în vedere prevederile </w:t>
      </w:r>
      <w:r w:rsidR="00D44421" w:rsidRPr="005E776B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>OUG</w:t>
      </w:r>
      <w:r w:rsidR="00902A45" w:rsidRPr="005E776B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 xml:space="preserve"> nr.57/03.07.2019</w:t>
      </w:r>
      <w:r w:rsidR="00902A45" w:rsidRPr="005E776B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 </w:t>
      </w:r>
      <w:r w:rsidR="00902A45" w:rsidRPr="005E776B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>privind Codul Administrativ</w:t>
      </w:r>
      <w:r w:rsidRPr="005E776B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 xml:space="preserve">, cu modificările și completările ulterioare, </w:t>
      </w:r>
      <w:r w:rsidRPr="005E776B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se comunică rezultatul </w:t>
      </w:r>
      <w:r w:rsidR="00D44421" w:rsidRPr="005E776B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>PROBEI SCRISE</w:t>
      </w:r>
      <w:r w:rsidRPr="005E776B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 pentru </w:t>
      </w:r>
      <w:r w:rsidR="00D44421" w:rsidRPr="005E776B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la concursul de recrutare pentru </w:t>
      </w:r>
      <w:r w:rsidRPr="005E776B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ocuparea </w:t>
      </w:r>
      <w:r w:rsidR="00D44421" w:rsidRPr="005E776B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funcției publice de execuție </w:t>
      </w:r>
      <w:r w:rsidRPr="005E776B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 vacant</w:t>
      </w:r>
      <w:r w:rsidR="00D44421" w:rsidRPr="005E776B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>e</w:t>
      </w:r>
      <w:r w:rsidRPr="005E776B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 de </w:t>
      </w:r>
      <w:r w:rsidR="00902A45" w:rsidRPr="005E776B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>consilier, clasa I</w:t>
      </w:r>
      <w:r w:rsidRPr="005E776B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>,</w:t>
      </w:r>
      <w:r w:rsidR="00902A45" w:rsidRPr="005E776B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 xml:space="preserve"> grad profesional superior</w:t>
      </w:r>
      <w:r w:rsidR="00902A45" w:rsidRPr="005E776B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 din cadrul </w:t>
      </w:r>
      <w:r w:rsidR="00D44421" w:rsidRPr="005E776B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>Serviciului economic</w:t>
      </w:r>
      <w:r w:rsidR="00D44421" w:rsidRPr="005E776B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 - </w:t>
      </w:r>
      <w:r w:rsidR="00902A45" w:rsidRPr="005E776B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 xml:space="preserve">Compartiment </w:t>
      </w:r>
      <w:r w:rsidR="005E776B" w:rsidRPr="005E776B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>contabilitate</w:t>
      </w:r>
      <w:r w:rsidR="00902A45" w:rsidRPr="005E776B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 al </w:t>
      </w:r>
      <w:r w:rsidR="00902A45" w:rsidRPr="005E776B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>Direcției de Sănătate Publică Județen</w:t>
      </w:r>
      <w:r w:rsidR="00A55E41" w:rsidRPr="005E776B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>e</w:t>
      </w:r>
      <w:r w:rsidR="00902A45" w:rsidRPr="005E776B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 xml:space="preserve"> Iași</w:t>
      </w:r>
      <w:r w:rsidRPr="005E776B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 care a avut loc în data de</w:t>
      </w:r>
      <w:r w:rsidRPr="005E776B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 xml:space="preserve"> </w:t>
      </w:r>
      <w:r w:rsidR="005E776B" w:rsidRPr="005E776B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>12 decembrie</w:t>
      </w:r>
      <w:r w:rsidRPr="005E776B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 xml:space="preserve"> 202</w:t>
      </w:r>
      <w:r w:rsidR="00902A45" w:rsidRPr="005E776B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>4</w:t>
      </w:r>
      <w:r w:rsidRPr="005E776B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>,</w:t>
      </w:r>
      <w:r w:rsidRPr="005E776B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 </w:t>
      </w:r>
      <w:r w:rsidRPr="005E776B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 xml:space="preserve">ora </w:t>
      </w:r>
      <w:r w:rsidR="00D44421" w:rsidRPr="005E776B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>1</w:t>
      </w:r>
      <w:r w:rsidR="00547437" w:rsidRPr="005E776B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>1</w:t>
      </w:r>
      <w:r w:rsidR="003C6AF1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>:</w:t>
      </w:r>
      <w:r w:rsidR="005E776B" w:rsidRPr="005E776B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>30</w:t>
      </w:r>
      <w:r w:rsidRPr="005E776B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 după cum urmează</w:t>
      </w:r>
      <w:r w:rsidR="00902A45" w:rsidRPr="005E776B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:lang w:val="en-GB"/>
          <w14:ligatures w14:val="none"/>
        </w:rPr>
        <w:t>:</w:t>
      </w:r>
    </w:p>
    <w:p w14:paraId="3500B11C" w14:textId="77777777" w:rsidR="00BC47CE" w:rsidRPr="00BC47CE" w:rsidRDefault="00BC47CE" w:rsidP="00BC47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kern w:val="0"/>
          <w:sz w:val="4"/>
          <w:szCs w:val="4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5"/>
        <w:gridCol w:w="2541"/>
        <w:gridCol w:w="2693"/>
        <w:gridCol w:w="1559"/>
        <w:gridCol w:w="2268"/>
      </w:tblGrid>
      <w:tr w:rsidR="003C6AF1" w:rsidRPr="00BC47CE" w14:paraId="73F32431" w14:textId="77777777" w:rsidTr="003C6AF1">
        <w:tc>
          <w:tcPr>
            <w:tcW w:w="715" w:type="dxa"/>
            <w:shd w:val="clear" w:color="auto" w:fill="auto"/>
          </w:tcPr>
          <w:p w14:paraId="769754E3" w14:textId="77777777" w:rsidR="003C6AF1" w:rsidRPr="005E776B" w:rsidRDefault="003C6AF1" w:rsidP="00BC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14:ligatures w14:val="none"/>
              </w:rPr>
            </w:pPr>
            <w:r w:rsidRPr="005E776B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14:ligatures w14:val="none"/>
              </w:rPr>
              <w:t xml:space="preserve">Nr. </w:t>
            </w:r>
          </w:p>
          <w:p w14:paraId="26A080E0" w14:textId="77777777" w:rsidR="003C6AF1" w:rsidRPr="005E776B" w:rsidRDefault="003C6AF1" w:rsidP="00BC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14:ligatures w14:val="none"/>
              </w:rPr>
            </w:pPr>
            <w:r w:rsidRPr="005E776B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14:ligatures w14:val="none"/>
              </w:rPr>
              <w:t>crt.</w:t>
            </w:r>
          </w:p>
        </w:tc>
        <w:tc>
          <w:tcPr>
            <w:tcW w:w="2541" w:type="dxa"/>
            <w:shd w:val="clear" w:color="auto" w:fill="auto"/>
          </w:tcPr>
          <w:p w14:paraId="767CE751" w14:textId="77777777" w:rsidR="003C6AF1" w:rsidRPr="005E776B" w:rsidRDefault="003C6AF1" w:rsidP="00BC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14:ligatures w14:val="none"/>
              </w:rPr>
            </w:pPr>
            <w:r w:rsidRPr="005E776B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14:ligatures w14:val="none"/>
              </w:rPr>
              <w:t>Nr. înregistrare cerere de înscriere</w:t>
            </w:r>
          </w:p>
        </w:tc>
        <w:tc>
          <w:tcPr>
            <w:tcW w:w="2693" w:type="dxa"/>
            <w:shd w:val="clear" w:color="auto" w:fill="auto"/>
          </w:tcPr>
          <w:p w14:paraId="30C2F561" w14:textId="77777777" w:rsidR="003C6AF1" w:rsidRPr="005E776B" w:rsidRDefault="003C6AF1" w:rsidP="00BC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14:ligatures w14:val="none"/>
              </w:rPr>
            </w:pPr>
            <w:r w:rsidRPr="005E776B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14:ligatures w14:val="none"/>
              </w:rPr>
              <w:t>Postul</w:t>
            </w:r>
          </w:p>
        </w:tc>
        <w:tc>
          <w:tcPr>
            <w:tcW w:w="1559" w:type="dxa"/>
          </w:tcPr>
          <w:p w14:paraId="136A75A9" w14:textId="4341FFCC" w:rsidR="003C6AF1" w:rsidRPr="005E776B" w:rsidRDefault="003C6AF1" w:rsidP="00BC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14:ligatures w14:val="none"/>
              </w:rPr>
              <w:t>Punctajul obținut la PROBA SCRISĂ</w:t>
            </w:r>
          </w:p>
        </w:tc>
        <w:tc>
          <w:tcPr>
            <w:tcW w:w="2268" w:type="dxa"/>
            <w:shd w:val="clear" w:color="auto" w:fill="auto"/>
          </w:tcPr>
          <w:p w14:paraId="424C53E5" w14:textId="622DD5A8" w:rsidR="003C6AF1" w:rsidRPr="005E776B" w:rsidRDefault="003C6AF1" w:rsidP="00BC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14:ligatures w14:val="none"/>
              </w:rPr>
            </w:pPr>
            <w:r w:rsidRPr="005E776B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14:ligatures w14:val="none"/>
              </w:rPr>
              <w:t>Rezultatul</w:t>
            </w:r>
          </w:p>
          <w:p w14:paraId="5E76D71F" w14:textId="77777777" w:rsidR="003C6AF1" w:rsidRDefault="003C6AF1" w:rsidP="00BC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14:ligatures w14:val="none"/>
              </w:rPr>
            </w:pPr>
            <w:r w:rsidRPr="005E776B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14:ligatures w14:val="none"/>
              </w:rPr>
              <w:t>PROBEI SCRISE</w:t>
            </w:r>
          </w:p>
          <w:p w14:paraId="4D348C31" w14:textId="36BBF192" w:rsidR="003C6AF1" w:rsidRPr="005E776B" w:rsidRDefault="003C6AF1" w:rsidP="00BC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14:ligatures w14:val="none"/>
              </w:rPr>
              <w:t>ADMIS/RESPINS</w:t>
            </w:r>
            <w:r w:rsidRPr="005E776B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3C6AF1" w:rsidRPr="00BC47CE" w14:paraId="7DDF631E" w14:textId="77777777" w:rsidTr="003C6AF1">
        <w:trPr>
          <w:trHeight w:val="405"/>
        </w:trPr>
        <w:tc>
          <w:tcPr>
            <w:tcW w:w="715" w:type="dxa"/>
            <w:shd w:val="clear" w:color="auto" w:fill="auto"/>
            <w:vAlign w:val="center"/>
          </w:tcPr>
          <w:p w14:paraId="51C05752" w14:textId="77777777" w:rsidR="003C6AF1" w:rsidRPr="005E776B" w:rsidRDefault="003C6AF1" w:rsidP="005E776B">
            <w:pPr>
              <w:spacing w:after="40" w:line="288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</w:rPr>
            </w:pPr>
            <w:r w:rsidRPr="005E776B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</w:rPr>
              <w:t>1.</w:t>
            </w:r>
          </w:p>
        </w:tc>
        <w:tc>
          <w:tcPr>
            <w:tcW w:w="2541" w:type="dxa"/>
            <w:shd w:val="clear" w:color="auto" w:fill="auto"/>
          </w:tcPr>
          <w:p w14:paraId="3AD6276F" w14:textId="77777777" w:rsidR="003C6AF1" w:rsidRPr="005E776B" w:rsidRDefault="003C6AF1" w:rsidP="005E776B">
            <w:pPr>
              <w:spacing w:after="40" w:line="288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5AE2D7CD" w14:textId="0C552E19" w:rsidR="003C6AF1" w:rsidRPr="005E776B" w:rsidRDefault="003C6AF1" w:rsidP="005E776B">
            <w:pPr>
              <w:spacing w:after="4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14:ligatures w14:val="none"/>
              </w:rPr>
            </w:pPr>
            <w:r w:rsidRPr="005E776B">
              <w:rPr>
                <w:rFonts w:ascii="Times New Roman" w:hAnsi="Times New Roman" w:cs="Times New Roman"/>
                <w:b/>
                <w:sz w:val="24"/>
                <w:szCs w:val="24"/>
              </w:rPr>
              <w:t>15806/02.12.2024</w:t>
            </w:r>
          </w:p>
        </w:tc>
        <w:tc>
          <w:tcPr>
            <w:tcW w:w="2693" w:type="dxa"/>
            <w:shd w:val="clear" w:color="auto" w:fill="auto"/>
          </w:tcPr>
          <w:p w14:paraId="4B7DCCB5" w14:textId="2A57442B" w:rsidR="003C6AF1" w:rsidRPr="00720336" w:rsidRDefault="003C6AF1" w:rsidP="005E776B">
            <w:pPr>
              <w:spacing w:after="4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14:ligatures w14:val="none"/>
              </w:rPr>
            </w:pPr>
            <w:r w:rsidRPr="00720336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14:ligatures w14:val="none"/>
              </w:rPr>
              <w:t>Consilier, clasa I, grad profesional superior – ID post 395785</w:t>
            </w:r>
          </w:p>
        </w:tc>
        <w:tc>
          <w:tcPr>
            <w:tcW w:w="1559" w:type="dxa"/>
          </w:tcPr>
          <w:p w14:paraId="64E237B9" w14:textId="77777777" w:rsidR="003C6AF1" w:rsidRDefault="003C6AF1" w:rsidP="005E776B">
            <w:pPr>
              <w:spacing w:after="4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12"/>
                <w:szCs w:val="12"/>
                <w14:ligatures w14:val="none"/>
              </w:rPr>
            </w:pPr>
          </w:p>
          <w:p w14:paraId="400CD9D9" w14:textId="3C60B3E5" w:rsidR="003C6AF1" w:rsidRPr="003C6AF1" w:rsidRDefault="003C6AF1" w:rsidP="005E776B">
            <w:pPr>
              <w:spacing w:after="4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14:ligatures w14:val="none"/>
              </w:rPr>
            </w:pPr>
            <w:r w:rsidRPr="003C6AF1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14:ligatures w14:val="none"/>
              </w:rPr>
              <w:t>62,58</w:t>
            </w:r>
          </w:p>
        </w:tc>
        <w:tc>
          <w:tcPr>
            <w:tcW w:w="2268" w:type="dxa"/>
            <w:shd w:val="clear" w:color="auto" w:fill="auto"/>
          </w:tcPr>
          <w:p w14:paraId="3423118C" w14:textId="76308FE2" w:rsidR="003C6AF1" w:rsidRPr="005E776B" w:rsidRDefault="003C6AF1" w:rsidP="005E776B">
            <w:pPr>
              <w:spacing w:after="4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12"/>
                <w:szCs w:val="12"/>
                <w14:ligatures w14:val="none"/>
              </w:rPr>
            </w:pPr>
          </w:p>
          <w:p w14:paraId="406500E0" w14:textId="029BD5F7" w:rsidR="003C6AF1" w:rsidRPr="005E776B" w:rsidRDefault="003C6AF1" w:rsidP="005E776B">
            <w:pPr>
              <w:spacing w:after="4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14:ligatures w14:val="none"/>
              </w:rPr>
              <w:t>ADMIS</w:t>
            </w:r>
          </w:p>
        </w:tc>
      </w:tr>
    </w:tbl>
    <w:p w14:paraId="7DEA7C9E" w14:textId="77777777" w:rsidR="00BC47CE" w:rsidRDefault="00BC47CE" w:rsidP="00D44421">
      <w:pPr>
        <w:spacing w:after="40" w:line="288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12"/>
          <w:szCs w:val="12"/>
          <w14:ligatures w14:val="none"/>
        </w:rPr>
      </w:pPr>
    </w:p>
    <w:p w14:paraId="2EB0519E" w14:textId="77777777" w:rsidR="005E776B" w:rsidRPr="005E776B" w:rsidRDefault="005E776B" w:rsidP="005E776B">
      <w:pPr>
        <w:spacing w:after="40" w:line="288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</w:pPr>
      <w:r w:rsidRPr="005E776B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Afișarea rezultatelor probelor concursului de recrutare se realizează folosindu-se numărul de înregistrare atribuit fiecărui dosar de concurs, conform prevederilor </w:t>
      </w:r>
      <w:proofErr w:type="spellStart"/>
      <w:r w:rsidRPr="005E776B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art.VII</w:t>
      </w:r>
      <w:proofErr w:type="spellEnd"/>
      <w:r w:rsidRPr="005E776B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alin.(18) din O.UG. nr. 121/2023.</w:t>
      </w:r>
    </w:p>
    <w:p w14:paraId="3D37EB79" w14:textId="77777777" w:rsidR="005E776B" w:rsidRPr="005E776B" w:rsidRDefault="005E776B" w:rsidP="005E776B">
      <w:pPr>
        <w:spacing w:after="40" w:line="288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12"/>
          <w:szCs w:val="12"/>
          <w14:ligatures w14:val="none"/>
        </w:rPr>
      </w:pPr>
    </w:p>
    <w:p w14:paraId="0B77174E" w14:textId="1164899B" w:rsidR="005E776B" w:rsidRPr="0011696B" w:rsidRDefault="005E776B" w:rsidP="005E776B">
      <w:pPr>
        <w:pStyle w:val="DefaultText"/>
        <w:spacing w:line="276" w:lineRule="auto"/>
        <w:jc w:val="both"/>
        <w:rPr>
          <w:szCs w:val="24"/>
        </w:rPr>
      </w:pPr>
      <w:r w:rsidRPr="005E776B">
        <w:rPr>
          <w:szCs w:val="24"/>
        </w:rPr>
        <w:t xml:space="preserve">Conform prevederilor art. VII alin.(27) din O.UG. nr. 121/2023, candidaţii nemulţumiți pot depune contestaţie în termen de </w:t>
      </w:r>
      <w:r>
        <w:rPr>
          <w:szCs w:val="24"/>
        </w:rPr>
        <w:t>24 de ore (</w:t>
      </w:r>
      <w:r w:rsidRPr="005E776B">
        <w:rPr>
          <w:szCs w:val="24"/>
        </w:rPr>
        <w:t>o zi lucrătoare</w:t>
      </w:r>
      <w:r>
        <w:rPr>
          <w:szCs w:val="24"/>
        </w:rPr>
        <w:t>)</w:t>
      </w:r>
      <w:r w:rsidRPr="005E776B">
        <w:rPr>
          <w:szCs w:val="24"/>
        </w:rPr>
        <w:t xml:space="preserve"> de la data afişării rezultatului pentru fiecare probă a concursului, respectiv </w:t>
      </w:r>
      <w:r w:rsidRPr="005E776B">
        <w:rPr>
          <w:b/>
          <w:bCs/>
          <w:szCs w:val="24"/>
        </w:rPr>
        <w:t xml:space="preserve">16 DECEMBRIE 2024, ora </w:t>
      </w:r>
      <w:r>
        <w:rPr>
          <w:b/>
          <w:bCs/>
          <w:szCs w:val="24"/>
        </w:rPr>
        <w:t>10</w:t>
      </w:r>
      <w:r w:rsidR="003C6AF1">
        <w:rPr>
          <w:b/>
          <w:bCs/>
          <w:szCs w:val="24"/>
        </w:rPr>
        <w:t>:45</w:t>
      </w:r>
      <w:r w:rsidRPr="005E776B">
        <w:rPr>
          <w:szCs w:val="24"/>
        </w:rPr>
        <w:t xml:space="preserve">  la </w:t>
      </w:r>
      <w:r w:rsidRPr="0011696B">
        <w:rPr>
          <w:szCs w:val="24"/>
        </w:rPr>
        <w:t xml:space="preserve"> registratura Direcției de Sănătate Publică Județene Iași, din Strada Vasile Conta nr.2-4, mun.Iași, în atenția secretarului comisiei de concurs.</w:t>
      </w:r>
    </w:p>
    <w:p w14:paraId="3A68F490" w14:textId="72C5CD32" w:rsidR="005E776B" w:rsidRPr="005E776B" w:rsidRDefault="005E776B" w:rsidP="005E776B">
      <w:pPr>
        <w:spacing w:after="40" w:line="288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12"/>
          <w:szCs w:val="12"/>
          <w14:ligatures w14:val="none"/>
        </w:rPr>
      </w:pPr>
    </w:p>
    <w:p w14:paraId="677B0111" w14:textId="4E60A074" w:rsidR="005E776B" w:rsidRPr="005E776B" w:rsidRDefault="005E776B" w:rsidP="005E776B">
      <w:pPr>
        <w:spacing w:after="40" w:line="288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</w:pPr>
      <w:proofErr w:type="spellStart"/>
      <w:r w:rsidRPr="005E776B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Candidaţii</w:t>
      </w:r>
      <w:proofErr w:type="spellEnd"/>
      <w:r w:rsidRPr="005E776B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</w:t>
      </w:r>
      <w:proofErr w:type="spellStart"/>
      <w:r w:rsidRPr="005E776B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declaraţi</w:t>
      </w:r>
      <w:proofErr w:type="spellEnd"/>
      <w:r w:rsidRPr="005E776B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</w:t>
      </w:r>
      <w:proofErr w:type="spellStart"/>
      <w:r w:rsidRPr="005E776B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admişi</w:t>
      </w:r>
      <w:proofErr w:type="spellEnd"/>
      <w:r w:rsidRPr="005E776B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la proba scrisă vor </w:t>
      </w:r>
      <w:proofErr w:type="spellStart"/>
      <w:r w:rsidRPr="005E776B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susţine</w:t>
      </w:r>
      <w:proofErr w:type="spellEnd"/>
      <w:r w:rsidRPr="005E776B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</w:t>
      </w:r>
      <w:r w:rsidRPr="005E776B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14:ligatures w14:val="none"/>
        </w:rPr>
        <w:t>PROBA INTERVIU</w:t>
      </w:r>
      <w:r w:rsidRPr="005E776B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în data de </w:t>
      </w:r>
      <w:r w:rsidRPr="003C6AF1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:u w:val="single"/>
          <w14:ligatures w14:val="none"/>
        </w:rPr>
        <w:t>18 DECEMBRIE 2024, ora 11.00,</w:t>
      </w:r>
      <w:r w:rsidRPr="005E776B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la sediul  D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irecției de Sănătate Publică Jud.</w:t>
      </w:r>
      <w:r w:rsidRPr="005E776B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</w:t>
      </w:r>
      <w:proofErr w:type="spellStart"/>
      <w:r w:rsidRPr="005E776B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Iaşi</w:t>
      </w:r>
      <w:proofErr w:type="spellEnd"/>
      <w:r w:rsidRPr="005E776B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din strada Vasile Conta nr 2-4.</w:t>
      </w:r>
    </w:p>
    <w:p w14:paraId="20C4D515" w14:textId="716C6D92" w:rsidR="005E776B" w:rsidRPr="005E776B" w:rsidRDefault="005E776B" w:rsidP="005E776B">
      <w:pPr>
        <w:spacing w:after="40" w:line="288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</w:pPr>
      <w:proofErr w:type="spellStart"/>
      <w:r w:rsidRPr="005E776B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Afişat</w:t>
      </w:r>
      <w:proofErr w:type="spellEnd"/>
      <w:r w:rsidRPr="005E776B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astăzi, </w:t>
      </w:r>
      <w:r w:rsidR="00D8799C" w:rsidRPr="00D8799C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14:ligatures w14:val="none"/>
        </w:rPr>
        <w:t>13 decembrie</w:t>
      </w:r>
      <w:r w:rsidRPr="00D8799C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14:ligatures w14:val="none"/>
        </w:rPr>
        <w:t xml:space="preserve"> 2024, ora </w:t>
      </w:r>
      <w:r w:rsidR="00D8799C" w:rsidRPr="00D8799C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14:ligatures w14:val="none"/>
        </w:rPr>
        <w:t>1</w:t>
      </w:r>
      <w:r w:rsidR="00D8799C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14:ligatures w14:val="none"/>
        </w:rPr>
        <w:t>0</w:t>
      </w:r>
      <w:r w:rsidR="00D8799C" w:rsidRPr="00D8799C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14:ligatures w14:val="none"/>
        </w:rPr>
        <w:t>.</w:t>
      </w:r>
      <w:r w:rsidR="003C6AF1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14:ligatures w14:val="none"/>
        </w:rPr>
        <w:t>45</w:t>
      </w:r>
      <w:r w:rsidRPr="00D8799C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14:ligatures w14:val="none"/>
        </w:rPr>
        <w:t>,</w:t>
      </w:r>
      <w:r w:rsidRPr="005E776B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la sediul DSP </w:t>
      </w:r>
      <w:proofErr w:type="spellStart"/>
      <w:r w:rsidRPr="005E776B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Iaşi</w:t>
      </w:r>
      <w:proofErr w:type="spellEnd"/>
      <w:r w:rsidRPr="005E776B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din strada Vasile Conta nr. 2-4 și pe pagina de internet a instituției noastre, www.dspiasi.ro</w:t>
      </w:r>
    </w:p>
    <w:p w14:paraId="380B6B53" w14:textId="1B9434CF" w:rsidR="00BC47CE" w:rsidRPr="00BC47CE" w:rsidRDefault="00902A45" w:rsidP="00D8799C">
      <w:pPr>
        <w:tabs>
          <w:tab w:val="center" w:pos="4544"/>
        </w:tabs>
        <w:spacing w:after="40" w:line="312" w:lineRule="auto"/>
        <w:rPr>
          <w:rFonts w:ascii="Times New Roman" w:eastAsia="Times New Roman" w:hAnsi="Times New Roman" w:cs="Times New Roman"/>
          <w:bCs/>
          <w:color w:val="FF0000"/>
          <w:kern w:val="0"/>
          <w:sz w:val="4"/>
          <w:szCs w:val="4"/>
          <w14:ligatures w14:val="none"/>
        </w:rPr>
      </w:pPr>
      <w:r w:rsidRPr="00A55E41">
        <w:rPr>
          <w:rFonts w:ascii="Arial" w:eastAsia="Arial" w:hAnsi="Arial" w:cs="Arial"/>
          <w:b/>
          <w:sz w:val="26"/>
          <w:szCs w:val="26"/>
        </w:rPr>
        <w:t xml:space="preserve"> </w:t>
      </w:r>
      <w:r w:rsidR="00A55E41" w:rsidRPr="00A55E41">
        <w:rPr>
          <w:rFonts w:ascii="Arial" w:eastAsia="Arial" w:hAnsi="Arial" w:cs="Arial"/>
          <w:b/>
          <w:sz w:val="26"/>
          <w:szCs w:val="26"/>
        </w:rPr>
        <w:t xml:space="preserve">         </w:t>
      </w:r>
    </w:p>
    <w:p w14:paraId="29211EE1" w14:textId="49531777" w:rsidR="00BC47CE" w:rsidRPr="00D8799C" w:rsidRDefault="00BC47CE" w:rsidP="00BC47CE">
      <w:pPr>
        <w:spacing w:after="60" w:line="264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</w:pPr>
      <w:r w:rsidRPr="00D8799C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 xml:space="preserve">SECRETAR COMISIE </w:t>
      </w:r>
      <w:r w:rsidR="00A55E41" w:rsidRPr="00D8799C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 xml:space="preserve">DE </w:t>
      </w:r>
      <w:r w:rsidRPr="00D8799C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 xml:space="preserve">CONCURS, </w:t>
      </w:r>
    </w:p>
    <w:p w14:paraId="7EE15024" w14:textId="59D723DB" w:rsidR="00E11C7D" w:rsidRPr="00D8799C" w:rsidRDefault="00A55E41" w:rsidP="00A55E41">
      <w:pPr>
        <w:spacing w:after="0"/>
        <w:rPr>
          <w:sz w:val="24"/>
          <w:szCs w:val="24"/>
        </w:rPr>
      </w:pPr>
      <w:r w:rsidRPr="00D8799C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                                              </w:t>
      </w:r>
      <w:r w:rsidR="00D8799C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        </w:t>
      </w:r>
      <w:r w:rsidR="00902A45" w:rsidRPr="00D8799C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Consilier asistent Procupov Larisa</w:t>
      </w:r>
    </w:p>
    <w:sectPr w:rsidR="00E11C7D" w:rsidRPr="00D8799C" w:rsidSect="00BC47CE">
      <w:pgSz w:w="12240" w:h="15840"/>
      <w:pgMar w:top="567" w:right="1183" w:bottom="567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C7D"/>
    <w:rsid w:val="000642CC"/>
    <w:rsid w:val="00127CC3"/>
    <w:rsid w:val="002646B6"/>
    <w:rsid w:val="002812AE"/>
    <w:rsid w:val="003C6AF1"/>
    <w:rsid w:val="003E6EEE"/>
    <w:rsid w:val="004D23FE"/>
    <w:rsid w:val="00547437"/>
    <w:rsid w:val="00562E03"/>
    <w:rsid w:val="005937D3"/>
    <w:rsid w:val="005E776B"/>
    <w:rsid w:val="00720336"/>
    <w:rsid w:val="007D4905"/>
    <w:rsid w:val="007F23C3"/>
    <w:rsid w:val="0089062C"/>
    <w:rsid w:val="00902A45"/>
    <w:rsid w:val="00A55E41"/>
    <w:rsid w:val="00A628FA"/>
    <w:rsid w:val="00BC47CE"/>
    <w:rsid w:val="00C1638C"/>
    <w:rsid w:val="00C56DE0"/>
    <w:rsid w:val="00CC4909"/>
    <w:rsid w:val="00CE30AF"/>
    <w:rsid w:val="00D44421"/>
    <w:rsid w:val="00D63E6C"/>
    <w:rsid w:val="00D8799C"/>
    <w:rsid w:val="00E11C7D"/>
    <w:rsid w:val="00E94625"/>
    <w:rsid w:val="00F75A0B"/>
    <w:rsid w:val="00FE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A0283"/>
  <w15:docId w15:val="{45790F66-BBCA-4360-B763-6879590A7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o-RO" w:eastAsia="ro-R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Text">
    <w:name w:val="Default Text"/>
    <w:basedOn w:val="Normal"/>
    <w:rsid w:val="005E776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noProof/>
      <w:color w:val="auto"/>
      <w:kern w:val="0"/>
      <w:sz w:val="24"/>
      <w:szCs w:val="20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364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 Tarca</dc:creator>
  <cp:keywords/>
  <cp:lastModifiedBy>Bostoaca Petronela</cp:lastModifiedBy>
  <cp:revision>9</cp:revision>
  <cp:lastPrinted>2024-12-13T08:32:00Z</cp:lastPrinted>
  <dcterms:created xsi:type="dcterms:W3CDTF">2024-06-18T11:58:00Z</dcterms:created>
  <dcterms:modified xsi:type="dcterms:W3CDTF">2024-12-13T08:34:00Z</dcterms:modified>
</cp:coreProperties>
</file>