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47A29A92" w:rsidR="00E94625" w:rsidRPr="00B87564" w:rsidRDefault="00BC47CE" w:rsidP="00B87564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E356" w14:textId="77777777" w:rsidR="004258BE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</w:t>
      </w:r>
    </w:p>
    <w:p w14:paraId="49C5AFAF" w14:textId="35AD1282" w:rsidR="004D23FE" w:rsidRPr="00555239" w:rsidRDefault="00E94625" w:rsidP="004258BE">
      <w:pPr>
        <w:spacing w:after="120" w:line="264" w:lineRule="auto"/>
        <w:ind w:left="6372" w:firstLine="70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</w:t>
      </w:r>
      <w:r w:rsidR="00C2693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9</w:t>
      </w:r>
    </w:p>
    <w:p w14:paraId="68818764" w14:textId="780D306D" w:rsidR="001253F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ED427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.</w:t>
      </w:r>
      <w:r w:rsidR="008C1966" w:rsidRPr="00ED427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1687</w:t>
      </w:r>
      <w:r w:rsidR="000B45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7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20.12.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2024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</w:p>
    <w:p w14:paraId="75E266B8" w14:textId="7DD827F3" w:rsidR="00A55E41" w:rsidRPr="00206DF4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74ABF225" w14:textId="1D2B076F" w:rsidR="001253F9" w:rsidRDefault="001253F9" w:rsidP="001253F9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 de recrutare organizat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clasa I, grad profesional superior </w:t>
      </w: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în cadrul Serviciului economic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Compartiment contabilitate – ID Post 39578</w:t>
      </w:r>
      <w:r w:rsidR="000B45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6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34817D58" w:rsidR="00BC47CE" w:rsidRPr="00206DF4" w:rsidRDefault="00BC47CE" w:rsidP="001253F9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art. VII </w:t>
      </w:r>
      <w:r w:rsidR="00CE5E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OUG nr. 121 din 21 decembrie 2023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a OUG nr.57/03.07.2019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 xml:space="preserve">cu modificările și completările ulterioare, precum și </w:t>
      </w:r>
      <w:r w:rsidR="00CE5E3B" w:rsidRPr="00F82999">
        <w:rPr>
          <w:rFonts w:ascii="Times New Roman" w:hAnsi="Times New Roman" w:cs="Times New Roman"/>
          <w:i/>
          <w:iCs/>
          <w:sz w:val="24"/>
          <w:szCs w:val="24"/>
        </w:rPr>
        <w:t>prevederile art. 110 din Anexa 10 la OUG 57/2019 privind codul administrativ, cu modificările și completările ulterioare</w:t>
      </w:r>
      <w:r w:rsidR="00CE5E3B">
        <w:rPr>
          <w:rFonts w:ascii="Times New Roman" w:hAnsi="Times New Roman" w:cs="Times New Roman"/>
          <w:sz w:val="24"/>
          <w:szCs w:val="24"/>
        </w:rPr>
        <w:t>,</w:t>
      </w:r>
      <w:r w:rsidR="00CE5E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 comunică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347742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oncursul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ui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recrutare pentru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funcției publice de execuție</w:t>
      </w:r>
      <w:r w:rsidR="008C1966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vacant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253F9" w:rsidRPr="001253F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de </w:t>
      </w:r>
      <w:r w:rsidR="001253F9" w:rsidRP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I, grad profesional superior în cadrul Serviciului economic - Compartiment contabilitate – ID Post 39578</w:t>
      </w:r>
      <w:r w:rsidR="000B456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6</w:t>
      </w:r>
      <w:r w:rsidR="00246D4A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din cadrul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420"/>
        <w:gridCol w:w="1275"/>
        <w:gridCol w:w="2127"/>
      </w:tblGrid>
      <w:tr w:rsidR="00206DF4" w:rsidRPr="00BC47CE" w14:paraId="73F32431" w14:textId="36C41C31" w:rsidTr="001253F9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6E2646A2" w14:textId="23E85D10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6A080E0" w14:textId="4D709D3A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7CE751" w14:textId="4C3A9E26" w:rsidR="00206DF4" w:rsidRPr="001253F9" w:rsidRDefault="001253F9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2F561" w14:textId="6BD5A879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 obținut la proba scrisă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624369" w14:textId="2446E570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Punctajul</w:t>
            </w:r>
          </w:p>
          <w:p w14:paraId="4D348C31" w14:textId="16C0CB58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obţinut</w:t>
            </w:r>
            <w:proofErr w:type="spellEnd"/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interviu</w:t>
            </w:r>
          </w:p>
        </w:tc>
        <w:tc>
          <w:tcPr>
            <w:tcW w:w="1275" w:type="dxa"/>
            <w:vAlign w:val="center"/>
          </w:tcPr>
          <w:p w14:paraId="7D45AB48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ACE55" w14:textId="5BF2117B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 final</w:t>
            </w:r>
          </w:p>
        </w:tc>
        <w:tc>
          <w:tcPr>
            <w:tcW w:w="2127" w:type="dxa"/>
            <w:vAlign w:val="center"/>
          </w:tcPr>
          <w:p w14:paraId="2FEFF12E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Rezultatul</w:t>
            </w:r>
          </w:p>
          <w:p w14:paraId="2304518C" w14:textId="444883E3" w:rsidR="00206DF4" w:rsidRPr="001253F9" w:rsidRDefault="00326453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  <w:p w14:paraId="77B9278C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ADMIS / RESPINS</w:t>
            </w:r>
          </w:p>
          <w:p w14:paraId="1C7A4BBC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206DF4" w:rsidRPr="00206DF4" w14:paraId="7DDF631E" w14:textId="1AB82D29" w:rsidTr="001253F9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51C05752" w14:textId="77777777" w:rsidR="00206DF4" w:rsidRPr="001253F9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E2D7CD" w14:textId="6333CBAD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  <w:r w:rsidR="000B45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DF4"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 w:rsidR="00206DF4"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B7DCCB5" w14:textId="5B9EDB8E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62,</w:t>
            </w:r>
            <w:r w:rsidR="000B456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6500E0" w14:textId="5D8D1175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100,00</w:t>
            </w:r>
          </w:p>
        </w:tc>
        <w:tc>
          <w:tcPr>
            <w:tcW w:w="1275" w:type="dxa"/>
            <w:vAlign w:val="center"/>
          </w:tcPr>
          <w:p w14:paraId="6ABF8BC4" w14:textId="593CE3FD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162,</w:t>
            </w:r>
            <w:r w:rsidR="000B456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27" w:type="dxa"/>
            <w:vAlign w:val="center"/>
          </w:tcPr>
          <w:p w14:paraId="26A94AC6" w14:textId="3CFDB9DE" w:rsidR="00206DF4" w:rsidRPr="001253F9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Pr="00206DF4" w:rsidRDefault="00BC47CE" w:rsidP="00206DF4">
      <w:pPr>
        <w:spacing w:after="40" w:line="288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71BDBD58" w14:textId="7D388F23" w:rsidR="001253F9" w:rsidRDefault="00902A45" w:rsidP="001253F9">
      <w:pPr>
        <w:tabs>
          <w:tab w:val="center" w:pos="4544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proofErr w:type="spellStart"/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proofErr w:type="spellEnd"/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20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decembrie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2024, ora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00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1253F9" w:rsidRPr="002269B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180AB5B2" w14:textId="77777777" w:rsidR="001253F9" w:rsidRPr="002269B5" w:rsidRDefault="001253F9" w:rsidP="001253F9">
      <w:pPr>
        <w:tabs>
          <w:tab w:val="center" w:pos="4544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</w:p>
    <w:p w14:paraId="1715D9B3" w14:textId="5E2BDEA9" w:rsidR="001253F9" w:rsidRPr="00D8799C" w:rsidRDefault="001253F9" w:rsidP="001253F9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SECRETAR COMISIE DE CONCURS,</w:t>
      </w:r>
    </w:p>
    <w:p w14:paraId="3C4D5DE7" w14:textId="77777777" w:rsidR="001253F9" w:rsidRPr="00D8799C" w:rsidRDefault="001253F9" w:rsidP="001253F9">
      <w:pPr>
        <w:spacing w:after="0"/>
        <w:jc w:val="both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Consilier asistent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ec.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Procupov Larisa</w:t>
      </w:r>
    </w:p>
    <w:p w14:paraId="7EE15024" w14:textId="7F183165" w:rsidR="00E11C7D" w:rsidRDefault="00E11C7D" w:rsidP="001253F9">
      <w:pPr>
        <w:tabs>
          <w:tab w:val="center" w:pos="4544"/>
        </w:tabs>
        <w:spacing w:after="40" w:line="288" w:lineRule="auto"/>
        <w:jc w:val="both"/>
      </w:pP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0B4562"/>
    <w:rsid w:val="001253F9"/>
    <w:rsid w:val="00127CC3"/>
    <w:rsid w:val="00156F71"/>
    <w:rsid w:val="00183C68"/>
    <w:rsid w:val="00206DF4"/>
    <w:rsid w:val="002338BB"/>
    <w:rsid w:val="00246D4A"/>
    <w:rsid w:val="002812AE"/>
    <w:rsid w:val="00326453"/>
    <w:rsid w:val="00347742"/>
    <w:rsid w:val="003E6EEE"/>
    <w:rsid w:val="00414C59"/>
    <w:rsid w:val="004258BE"/>
    <w:rsid w:val="00437DC2"/>
    <w:rsid w:val="004552BD"/>
    <w:rsid w:val="004C3F3A"/>
    <w:rsid w:val="004D23FE"/>
    <w:rsid w:val="004D558F"/>
    <w:rsid w:val="00555239"/>
    <w:rsid w:val="00562E03"/>
    <w:rsid w:val="005937D3"/>
    <w:rsid w:val="0059417C"/>
    <w:rsid w:val="00684379"/>
    <w:rsid w:val="006C438F"/>
    <w:rsid w:val="007478FB"/>
    <w:rsid w:val="0078574B"/>
    <w:rsid w:val="007D4905"/>
    <w:rsid w:val="007D5141"/>
    <w:rsid w:val="007E7A9F"/>
    <w:rsid w:val="00803661"/>
    <w:rsid w:val="00804F8E"/>
    <w:rsid w:val="00864E27"/>
    <w:rsid w:val="008C1966"/>
    <w:rsid w:val="00902A45"/>
    <w:rsid w:val="00963C2F"/>
    <w:rsid w:val="00A55E41"/>
    <w:rsid w:val="00B87564"/>
    <w:rsid w:val="00BC47CE"/>
    <w:rsid w:val="00C1638C"/>
    <w:rsid w:val="00C2693B"/>
    <w:rsid w:val="00C56DE0"/>
    <w:rsid w:val="00C83BC2"/>
    <w:rsid w:val="00CC4909"/>
    <w:rsid w:val="00CE30AF"/>
    <w:rsid w:val="00CE5E3B"/>
    <w:rsid w:val="00D44421"/>
    <w:rsid w:val="00D63E6C"/>
    <w:rsid w:val="00E11C7D"/>
    <w:rsid w:val="00E94625"/>
    <w:rsid w:val="00E96867"/>
    <w:rsid w:val="00EC11C4"/>
    <w:rsid w:val="00ED4276"/>
    <w:rsid w:val="00F35604"/>
    <w:rsid w:val="00F36715"/>
    <w:rsid w:val="00F47A0A"/>
    <w:rsid w:val="00F75A0B"/>
    <w:rsid w:val="00F80B2F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23</cp:revision>
  <cp:lastPrinted>2024-12-20T13:36:00Z</cp:lastPrinted>
  <dcterms:created xsi:type="dcterms:W3CDTF">2024-08-09T09:54:00Z</dcterms:created>
  <dcterms:modified xsi:type="dcterms:W3CDTF">2024-12-20T13:37:00Z</dcterms:modified>
</cp:coreProperties>
</file>